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FA" w:rsidRDefault="00FD579D" w:rsidP="008D6F71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FA" w:rsidRPr="00AF27FA" w:rsidRDefault="00AF27FA" w:rsidP="0017213D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03667</w:t>
      </w:r>
      <w:r w:rsidRPr="00AF27FA">
        <w:rPr>
          <w:rFonts w:ascii="Times New Roman" w:eastAsia="Times New Roman" w:hAnsi="Times New Roman" w:cs="Times New Roman"/>
          <w:sz w:val="14"/>
          <w:szCs w:val="14"/>
        </w:rPr>
        <w:t>, de 19 de dezembro de 2014</w:t>
      </w:r>
    </w:p>
    <w:p w:rsidR="00AF27FA" w:rsidRPr="00AF27FA" w:rsidRDefault="00AF27FA" w:rsidP="00AF27FA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F27FA" w:rsidRPr="00AF27FA" w:rsidRDefault="00AF27FA" w:rsidP="0017213D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ABRE TRANSFERÊNCIA</w:t>
      </w:r>
    </w:p>
    <w:p w:rsidR="00AF27FA" w:rsidRPr="00AF27FA" w:rsidRDefault="00AF27FA" w:rsidP="00AF27FA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F27FA" w:rsidRPr="00AF27FA" w:rsidRDefault="00AF27FA" w:rsidP="00AF27FA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AF27FA" w:rsidRPr="00AF27FA" w:rsidRDefault="00AF27FA" w:rsidP="00AF27FA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Considerando a necessidade de realocar créditos orçamentários dentro de uma mesma categoria d programação;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Considerando o disposto no artigo 167, inciso VI da Constituiçao Federal e,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Considerando as definições dos artigos 3º e artigo 43, amos da Lei Municipal nº1.763 de 04 de jlho de 2013;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AF27FA" w:rsidRPr="00AF27FA" w:rsidRDefault="00AF27FA" w:rsidP="00AF27F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Art. 1º - Ficam transferidos os seguintes saldos orçamentários das categorias de programação abaixo especificadas:R$ 23.830,86 (vinte e três mil oitocentos e trinta reais e oitenta e seis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26"/>
        <w:gridCol w:w="672"/>
        <w:gridCol w:w="686"/>
      </w:tblGrid>
      <w:tr w:rsidR="00AF27FA" w:rsidRPr="00AF27FA" w:rsidTr="0017213D">
        <w:trPr>
          <w:trHeight w:val="277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47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17213D">
        <w:trPr>
          <w:trHeight w:val="199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9.000,00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980,86</w:t>
            </w:r>
          </w:p>
        </w:tc>
      </w:tr>
      <w:tr w:rsidR="00AF27FA" w:rsidRPr="00AF27FA" w:rsidTr="0017213D">
        <w:trPr>
          <w:trHeight w:val="200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6.850,00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AF27FA" w:rsidRPr="00AF27FA" w:rsidTr="0017213D">
        <w:trPr>
          <w:trHeight w:val="199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6.000,00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15"/>
        </w:trPr>
        <w:tc>
          <w:tcPr>
            <w:tcW w:w="393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23.830,86</w:t>
            </w:r>
          </w:p>
        </w:tc>
      </w:tr>
      <w:tr w:rsidR="00AF27FA" w:rsidRPr="00AF27FA" w:rsidTr="0017213D">
        <w:trPr>
          <w:trHeight w:val="20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 as seguintes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120"/>
        <w:gridCol w:w="1326"/>
        <w:gridCol w:w="672"/>
        <w:gridCol w:w="686"/>
      </w:tblGrid>
      <w:tr w:rsidR="00AF27FA" w:rsidRPr="00AF27FA" w:rsidTr="0017213D">
        <w:trPr>
          <w:trHeight w:val="277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1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17213D">
        <w:trPr>
          <w:trHeight w:val="200"/>
        </w:trPr>
        <w:tc>
          <w:tcPr>
            <w:tcW w:w="356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9.000,00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56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980,86</w:t>
            </w:r>
          </w:p>
        </w:tc>
      </w:tr>
      <w:tr w:rsidR="00AF27FA" w:rsidRPr="00AF27FA" w:rsidTr="0017213D">
        <w:trPr>
          <w:trHeight w:val="200"/>
        </w:trPr>
        <w:tc>
          <w:tcPr>
            <w:tcW w:w="356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02.08.02.10.301.0007.2.039 - GESTAO </w:t>
            </w: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ATIVIDADES VIGILANCIA EPIDEMIOLOGICA - RV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3.700,00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56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3.050,00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56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Diarias - Pessoal Civil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AF27FA" w:rsidRPr="00AF27FA" w:rsidTr="0017213D">
        <w:trPr>
          <w:trHeight w:val="199"/>
        </w:trPr>
        <w:tc>
          <w:tcPr>
            <w:tcW w:w="356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6.000,00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56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AF27FA" w:rsidRPr="00AF27FA" w:rsidTr="0017213D">
        <w:trPr>
          <w:trHeight w:val="192"/>
        </w:trPr>
        <w:tc>
          <w:tcPr>
            <w:tcW w:w="356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493" w:type="pct"/>
            <w:vAlign w:val="bottom"/>
            <w:hideMark/>
          </w:tcPr>
          <w:p w:rsidR="00AF27FA" w:rsidRPr="00AF27FA" w:rsidRDefault="00AF27FA" w:rsidP="00AF27F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23.830,86</w:t>
            </w:r>
          </w:p>
        </w:tc>
      </w:tr>
      <w:tr w:rsidR="00AF27FA" w:rsidRPr="00AF27FA" w:rsidTr="0017213D">
        <w:trPr>
          <w:trHeight w:val="43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gridBefore w:val="2"/>
          <w:wBefore w:w="1870" w:type="pct"/>
          <w:trHeight w:val="236"/>
        </w:trPr>
        <w:tc>
          <w:tcPr>
            <w:tcW w:w="2183" w:type="pct"/>
            <w:gridSpan w:val="2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948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F27FA" w:rsidRPr="00AF27FA" w:rsidRDefault="00AF27FA" w:rsidP="00AF27FA">
      <w:pPr>
        <w:spacing w:after="0" w:line="352" w:lineRule="auto"/>
        <w:ind w:right="10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AF27FA" w:rsidRPr="00AF27FA" w:rsidRDefault="00AF27FA" w:rsidP="00AF27F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AF27FA" w:rsidRPr="00AF27FA" w:rsidRDefault="00AF27FA" w:rsidP="00AF27F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Jacutinga, 19 de dezembro de 2014.</w:t>
      </w:r>
    </w:p>
    <w:p w:rsidR="00AF27FA" w:rsidRPr="00AF27FA" w:rsidRDefault="00AF27FA" w:rsidP="00AF27F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AF27FA" w:rsidRPr="00AF27FA" w:rsidTr="0017213D">
        <w:trPr>
          <w:trHeight w:val="236"/>
        </w:trPr>
        <w:tc>
          <w:tcPr>
            <w:tcW w:w="2357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F27FA" w:rsidRPr="00AF27FA" w:rsidTr="0017213D">
        <w:trPr>
          <w:trHeight w:val="340"/>
        </w:trPr>
        <w:tc>
          <w:tcPr>
            <w:tcW w:w="2357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2CC8" w:rsidRDefault="00A12CC8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12CC8" w:rsidRPr="00AF27FA" w:rsidRDefault="00A12CC8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F27FA" w:rsidRPr="00AF27FA" w:rsidRDefault="00BF1C0D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17213D" w:rsidRDefault="0017213D" w:rsidP="0017213D">
      <w:pPr>
        <w:spacing w:after="0" w:line="237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12CC8" w:rsidRDefault="00A12CC8" w:rsidP="0017213D">
      <w:pPr>
        <w:spacing w:after="0" w:line="237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F27FA" w:rsidRPr="00AF27FA" w:rsidRDefault="00AF27FA" w:rsidP="0017213D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03670</w:t>
      </w:r>
      <w:r w:rsidRPr="00AF27FA">
        <w:rPr>
          <w:rFonts w:ascii="Times New Roman" w:eastAsia="Times New Roman" w:hAnsi="Times New Roman" w:cs="Times New Roman"/>
          <w:sz w:val="14"/>
          <w:szCs w:val="14"/>
        </w:rPr>
        <w:t>, de 22 de dezembro de 2014</w:t>
      </w:r>
    </w:p>
    <w:p w:rsidR="00AF27FA" w:rsidRPr="00AF27FA" w:rsidRDefault="00AF27FA" w:rsidP="00AF27FA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F27FA" w:rsidRPr="00AF27FA" w:rsidRDefault="00AF27FA" w:rsidP="0017213D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ABRE CRÉDITO SUPLEMENTAR</w:t>
      </w:r>
    </w:p>
    <w:p w:rsidR="00AF27FA" w:rsidRPr="00AF27FA" w:rsidRDefault="00AF27FA" w:rsidP="00AF27FA">
      <w:pPr>
        <w:spacing w:after="0" w:line="237" w:lineRule="auto"/>
        <w:ind w:left="352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F27FA" w:rsidRPr="00AF27FA" w:rsidRDefault="00AF27FA" w:rsidP="00AF27FA">
      <w:pPr>
        <w:spacing w:after="0" w:line="352" w:lineRule="auto"/>
        <w:ind w:left="60" w:right="60" w:firstLine="95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 e de acordo com a autorização contida no art. 4º, Inciso II, da Lei Municipal nº 1.782, de 18 de dezembro de 2013.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AF27FA" w:rsidRPr="00AF27FA" w:rsidRDefault="00AF27FA" w:rsidP="00AF27FA">
      <w:pPr>
        <w:spacing w:after="0" w:line="352" w:lineRule="auto"/>
        <w:ind w:left="60" w:firstLine="717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lastRenderedPageBreak/>
        <w:t>Art. 1º - Fica aberto ao orçamento do Município para o exercício de 2014 o (s) seguinte (s) crédito (s) suplementar (es) para reforço da (s) seguinte (s) dotação (ões) orçamentária (s), no valor de : R$ 444.334,90 (quatrocentos e quarenta e quatro mil trezentos e trinta e quatro reais e noventa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237"/>
        <w:gridCol w:w="1387"/>
        <w:gridCol w:w="672"/>
        <w:gridCol w:w="686"/>
      </w:tblGrid>
      <w:tr w:rsidR="00AF27FA" w:rsidRPr="00AF27FA" w:rsidTr="00475752">
        <w:trPr>
          <w:trHeight w:val="277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AF27FA" w:rsidRPr="00AF27FA" w:rsidRDefault="00AF27FA" w:rsidP="00AF27FA">
            <w:pPr>
              <w:spacing w:after="0" w:line="240" w:lineRule="auto"/>
              <w:ind w:left="38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1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17213D">
        <w:trPr>
          <w:trHeight w:val="198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2.300,00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02.04.01.04.122.0001.2.007 - MANUTENCAO CONVENIO AG. CORREIO COMUNITARIA - ECT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2.900,00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2.500,00</w:t>
            </w:r>
          </w:p>
        </w:tc>
      </w:tr>
      <w:tr w:rsidR="00AF27FA" w:rsidRPr="00AF27FA" w:rsidTr="0017213D">
        <w:trPr>
          <w:trHeight w:val="199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3.700,00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9.900,00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00"/>
        </w:trPr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50.807,90</w:t>
            </w:r>
          </w:p>
        </w:tc>
      </w:tr>
      <w:tr w:rsidR="00AF27FA" w:rsidRPr="00AF27FA" w:rsidTr="0017213D">
        <w:trPr>
          <w:trHeight w:val="52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680,00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16.770,00</w:t>
            </w:r>
          </w:p>
        </w:tc>
      </w:tr>
      <w:tr w:rsidR="00AF27FA" w:rsidRPr="00AF27FA" w:rsidTr="0017213D">
        <w:trPr>
          <w:trHeight w:val="199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1.700,00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1.570,00</w:t>
            </w:r>
          </w:p>
        </w:tc>
      </w:tr>
      <w:tr w:rsidR="00AF27FA" w:rsidRPr="00AF27FA" w:rsidTr="0017213D">
        <w:trPr>
          <w:trHeight w:val="5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1.850,00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</w:tr>
      <w:tr w:rsidR="00AF27FA" w:rsidRPr="00AF27FA" w:rsidTr="0017213D">
        <w:trPr>
          <w:trHeight w:val="52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00"/>
        </w:trPr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12.200,00</w:t>
            </w:r>
          </w:p>
        </w:tc>
      </w:tr>
      <w:tr w:rsidR="00AF27FA" w:rsidRPr="00AF27FA" w:rsidTr="0017213D">
        <w:trPr>
          <w:trHeight w:val="52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2.900,00</w:t>
            </w:r>
          </w:p>
        </w:tc>
      </w:tr>
      <w:tr w:rsidR="00AF27FA" w:rsidRPr="00AF27FA" w:rsidTr="0017213D">
        <w:trPr>
          <w:trHeight w:val="201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75.000,00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150,00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02.08.02.10.305.0007.2.045 - MANUTENCAO PROGRAMA DE EPIDEMIOLOGIA - RP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15.550,00</w:t>
            </w:r>
          </w:p>
        </w:tc>
      </w:tr>
      <w:tr w:rsidR="00AF27FA" w:rsidRPr="00AF27FA" w:rsidTr="0017213D">
        <w:trPr>
          <w:trHeight w:val="201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6.450,00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4.200,00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829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02.08.04.10.302.0007.2.068 - GESTAO HOSPITALAR/AMBULATORIAL - RP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295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21.100,00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3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510,00</w:t>
            </w:r>
          </w:p>
        </w:tc>
      </w:tr>
      <w:tr w:rsidR="00AF27FA" w:rsidRPr="00AF27FA" w:rsidTr="0017213D">
        <w:trPr>
          <w:trHeight w:val="54"/>
        </w:trPr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gridBefore w:val="2"/>
          <w:wBefore w:w="1997" w:type="pct"/>
          <w:trHeight w:val="236"/>
        </w:trPr>
        <w:tc>
          <w:tcPr>
            <w:tcW w:w="1831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  <w:t> </w:t>
            </w:r>
          </w:p>
        </w:tc>
        <w:tc>
          <w:tcPr>
            <w:tcW w:w="1171" w:type="pct"/>
            <w:gridSpan w:val="2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26"/>
        <w:gridCol w:w="672"/>
        <w:gridCol w:w="686"/>
      </w:tblGrid>
      <w:tr w:rsidR="00AF27FA" w:rsidRPr="00AF27FA" w:rsidTr="0017213D">
        <w:trPr>
          <w:trHeight w:val="277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1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17213D">
        <w:trPr>
          <w:trHeight w:val="198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297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5.100,00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339046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Auxilio Alimentacao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5.000,00</w:t>
            </w:r>
          </w:p>
        </w:tc>
      </w:tr>
      <w:tr w:rsidR="00AF27FA" w:rsidRPr="00AF27FA" w:rsidTr="0017213D">
        <w:trPr>
          <w:trHeight w:val="199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02.08.05.10.302.0000.0.015 - SUBVENCOES A SANTA CASA DE MISERICORDIA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335043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Subvencoes Sociais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77.490,00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490,00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7,00</w:t>
            </w:r>
          </w:p>
        </w:tc>
      </w:tr>
      <w:tr w:rsidR="00AF27FA" w:rsidRPr="00AF27FA" w:rsidTr="0017213D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28.900,00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339046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Auxilio Alimentacao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496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240,00</w:t>
            </w:r>
          </w:p>
        </w:tc>
      </w:tr>
      <w:tr w:rsidR="00AF27FA" w:rsidRPr="00AF27FA" w:rsidTr="0017213D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339047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Tributarias e Contributivas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21.000,00</w:t>
            </w:r>
          </w:p>
        </w:tc>
      </w:tr>
      <w:tr w:rsidR="00AF27FA" w:rsidRPr="00AF27FA" w:rsidTr="0017213D">
        <w:trPr>
          <w:trHeight w:val="199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02.10.02.15.452.0006.2.054 - MANUTENCAO LIMPEZA PUBLICA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355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42.500,00</w:t>
            </w:r>
          </w:p>
        </w:tc>
      </w:tr>
      <w:tr w:rsidR="00AF27FA" w:rsidRPr="00AF27FA" w:rsidTr="0017213D">
        <w:trPr>
          <w:trHeight w:val="199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6.750,00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02.10.04.17.512.0006.2.057 - MANUTENCAO TRATAMENTO AGUA E ESGOTO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319004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2.900,00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399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15.200,00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1.800,00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250,00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73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570,00</w:t>
            </w:r>
          </w:p>
        </w:tc>
      </w:tr>
      <w:tr w:rsidR="00AF27FA" w:rsidRPr="00AF27FA" w:rsidTr="0017213D">
        <w:trPr>
          <w:trHeight w:val="52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339047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Tributarias e Contributivas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2.700,00</w:t>
            </w:r>
          </w:p>
        </w:tc>
      </w:tr>
      <w:tr w:rsidR="00AF27FA" w:rsidRPr="00AF27FA" w:rsidTr="0017213D">
        <w:trPr>
          <w:trHeight w:val="192"/>
        </w:trPr>
        <w:tc>
          <w:tcPr>
            <w:tcW w:w="3933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31" w:type="pct"/>
            <w:vAlign w:val="bottom"/>
            <w:hideMark/>
          </w:tcPr>
          <w:p w:rsidR="00AF27FA" w:rsidRPr="00AF27FA" w:rsidRDefault="00AF27FA" w:rsidP="00AF27F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444.334,90</w:t>
            </w:r>
          </w:p>
        </w:tc>
      </w:tr>
      <w:tr w:rsidR="00AF27FA" w:rsidRPr="00AF27FA" w:rsidTr="0017213D">
        <w:trPr>
          <w:trHeight w:val="43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F27FA" w:rsidRPr="00AF27FA" w:rsidRDefault="00AF27FA" w:rsidP="00AF27FA">
      <w:pPr>
        <w:spacing w:after="0" w:line="352" w:lineRule="auto"/>
        <w:ind w:left="60" w:right="80" w:firstLine="698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anterior, de acordo com o § 1º do art. 43, da Lei Federal nº 4.320, de 17 de março de 1964.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445"/>
        <w:gridCol w:w="672"/>
        <w:gridCol w:w="686"/>
      </w:tblGrid>
      <w:tr w:rsidR="00AF27FA" w:rsidRPr="00AF27FA" w:rsidTr="00475752">
        <w:trPr>
          <w:trHeight w:val="277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AF27FA" w:rsidRPr="00AF27FA" w:rsidRDefault="00AF27FA" w:rsidP="00AF27FA">
            <w:pPr>
              <w:spacing w:after="0" w:line="240" w:lineRule="auto"/>
              <w:ind w:left="38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AF27FA" w:rsidRPr="00AF27FA" w:rsidRDefault="00AF27FA" w:rsidP="00AF27FA">
            <w:pPr>
              <w:spacing w:after="0" w:line="240" w:lineRule="auto"/>
              <w:ind w:left="32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1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17213D">
        <w:trPr>
          <w:trHeight w:val="199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02.01.01.27.813.0006.1.011 - CONSTRUCAO/REFORMA PRACAS DE LAZER E ESPORTIVAS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449051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Obras e Instalacoes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680,00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164.000,00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02.08.04.10.301.0007.2.042 - MANUTENCAO FARMACIA BASICA/ ASSIST. FARMACEUTICA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339032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4.200,00</w:t>
            </w:r>
          </w:p>
        </w:tc>
      </w:tr>
      <w:tr w:rsidR="00AF27FA" w:rsidRPr="00AF27FA" w:rsidTr="0017213D">
        <w:trPr>
          <w:trHeight w:val="201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162.000,00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33.490,00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02.08.09.10.301.0007.1.004 - CONSTRUCAO/REFORMA UNIDADES BASICA DE SAUDE - UBS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449051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Obras e Instalacoes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44.000,00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02.10.01.15.451.0006.1.041 - CONSTRUCAO/REFORMAS DE PREDIOS PUBLICOS MUNICIPAIS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449051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Obras e Instalacoes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35.764,90</w:t>
            </w:r>
          </w:p>
        </w:tc>
      </w:tr>
      <w:tr w:rsidR="00AF27FA" w:rsidRPr="00AF27FA" w:rsidTr="0017213D">
        <w:trPr>
          <w:trHeight w:val="198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02.11.04.08.242.0000.0.003 - SUBVENCOES A APAE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335043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Subvencoes Sociais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200,00</w:t>
            </w:r>
          </w:p>
        </w:tc>
      </w:tr>
      <w:tr w:rsidR="00AF27FA" w:rsidRPr="00AF27FA" w:rsidTr="0017213D">
        <w:trPr>
          <w:trHeight w:val="192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01" w:type="pct"/>
            <w:vAlign w:val="bottom"/>
            <w:hideMark/>
          </w:tcPr>
          <w:p w:rsidR="00AF27FA" w:rsidRPr="00AF27FA" w:rsidRDefault="00AF27FA" w:rsidP="00AF27F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444.334,90</w:t>
            </w:r>
          </w:p>
        </w:tc>
      </w:tr>
      <w:tr w:rsidR="00AF27FA" w:rsidRPr="00AF27FA" w:rsidTr="0017213D">
        <w:trPr>
          <w:trHeight w:val="43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15"/>
        </w:trPr>
        <w:tc>
          <w:tcPr>
            <w:tcW w:w="39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444.334,90</w:t>
            </w:r>
          </w:p>
        </w:tc>
      </w:tr>
      <w:tr w:rsidR="00AF27FA" w:rsidRPr="00AF27FA" w:rsidTr="0017213D">
        <w:trPr>
          <w:trHeight w:val="2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0" w:type="auto"/>
        <w:tblInd w:w="3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51"/>
      </w:tblGrid>
      <w:tr w:rsidR="00AF27FA" w:rsidRPr="00AF27FA" w:rsidTr="00AF27FA">
        <w:trPr>
          <w:trHeight w:val="236"/>
        </w:trPr>
        <w:tc>
          <w:tcPr>
            <w:tcW w:w="4120" w:type="dxa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00" w:type="dxa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F27FA" w:rsidRPr="00AF27FA" w:rsidRDefault="00AF27FA" w:rsidP="00AF27FA">
      <w:pPr>
        <w:spacing w:after="0" w:line="237" w:lineRule="auto"/>
        <w:ind w:left="5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Art. 3º - Este Decreto entra em vigor na data de sua publicação, revogadas as disposições em contrário.</w:t>
      </w:r>
    </w:p>
    <w:p w:rsidR="00AF27FA" w:rsidRDefault="00AF27FA" w:rsidP="00AF27F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Jacutinga, 22 de dezembro de 2014.</w:t>
      </w:r>
    </w:p>
    <w:p w:rsidR="0017213D" w:rsidRPr="00AF27FA" w:rsidRDefault="0017213D" w:rsidP="00AF27FA">
      <w:pPr>
        <w:spacing w:before="100" w:beforeAutospacing="1"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09"/>
      </w:tblGrid>
      <w:tr w:rsidR="00AF27FA" w:rsidRPr="00AF27FA" w:rsidTr="0017213D">
        <w:trPr>
          <w:trHeight w:val="236"/>
        </w:trPr>
        <w:tc>
          <w:tcPr>
            <w:tcW w:w="2126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4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F27FA" w:rsidRPr="00AF27FA" w:rsidTr="0017213D">
        <w:trPr>
          <w:trHeight w:val="340"/>
        </w:trPr>
        <w:tc>
          <w:tcPr>
            <w:tcW w:w="2126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4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F27FA" w:rsidRPr="00AF27FA" w:rsidRDefault="00BF1C0D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pict>
          <v:rect id="_x0000_i1026" style="width:0;height:1.5pt" o:hralign="center" o:hrstd="t" o:hr="t" fillcolor="#a0a0a0" stroked="f"/>
        </w:pict>
      </w:r>
    </w:p>
    <w:p w:rsid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2CC8" w:rsidRPr="00AF27FA" w:rsidRDefault="00A12CC8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F27FA" w:rsidRPr="00AF27FA" w:rsidRDefault="00AF27FA" w:rsidP="0017213D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b/>
          <w:bCs/>
          <w:sz w:val="14"/>
          <w:szCs w:val="14"/>
        </w:rPr>
        <w:t>DECRETO Nº 03671</w:t>
      </w:r>
      <w:r w:rsidRPr="00AF27FA">
        <w:rPr>
          <w:rFonts w:ascii="Times New Roman" w:eastAsia="Times New Roman" w:hAnsi="Times New Roman" w:cs="Times New Roman"/>
          <w:sz w:val="14"/>
          <w:szCs w:val="14"/>
        </w:rPr>
        <w:t>, de 22 de dezembro de 2014</w:t>
      </w:r>
    </w:p>
    <w:p w:rsidR="00AF27FA" w:rsidRPr="00AF27FA" w:rsidRDefault="00AF27FA" w:rsidP="00AF27FA">
      <w:pPr>
        <w:spacing w:after="0" w:line="237" w:lineRule="auto"/>
        <w:ind w:left="2800"/>
        <w:rPr>
          <w:rFonts w:ascii="Times New Roman" w:eastAsia="Times New Roman" w:hAnsi="Times New Roman" w:cs="Times New Roman"/>
          <w:sz w:val="14"/>
          <w:szCs w:val="14"/>
        </w:rPr>
      </w:pPr>
    </w:p>
    <w:p w:rsidR="00AF27FA" w:rsidRPr="00AF27FA" w:rsidRDefault="00AF27FA" w:rsidP="0017213D">
      <w:pPr>
        <w:spacing w:after="0" w:line="237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ABRE TRANSFERÊNCIA</w:t>
      </w:r>
    </w:p>
    <w:p w:rsidR="00AF27FA" w:rsidRPr="00AF27FA" w:rsidRDefault="00AF27FA" w:rsidP="00AF27FA">
      <w:pPr>
        <w:spacing w:after="0" w:line="237" w:lineRule="auto"/>
        <w:ind w:left="3900"/>
        <w:rPr>
          <w:rFonts w:ascii="Times New Roman" w:eastAsia="Times New Roman" w:hAnsi="Times New Roman" w:cs="Times New Roman"/>
          <w:sz w:val="14"/>
          <w:szCs w:val="14"/>
        </w:rPr>
      </w:pPr>
    </w:p>
    <w:p w:rsidR="00AF27FA" w:rsidRPr="00AF27FA" w:rsidRDefault="00AF27FA" w:rsidP="00AF27FA">
      <w:pPr>
        <w:spacing w:after="0" w:line="352" w:lineRule="auto"/>
        <w:ind w:left="60" w:righ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AF27FA" w:rsidRPr="00AF27FA" w:rsidRDefault="00AF27FA" w:rsidP="00AF27FA">
      <w:pPr>
        <w:spacing w:after="0" w:line="352" w:lineRule="auto"/>
        <w:ind w:left="60" w:right="8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Considerando a necessidade de realocar créditos orçamentários dentro de uma mesma categoria d programação;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Considerando o disposto no artigo 167, inciso VI da Constituiçao Federal e,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Considerando as definições dos artigos 3º e artigo 43, amos da Lei Municipal nº1.763 de 04 de jlho de 2013;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D E C R E T A:</w:t>
      </w:r>
    </w:p>
    <w:p w:rsidR="00AF27FA" w:rsidRPr="00AF27FA" w:rsidRDefault="00AF27FA" w:rsidP="00AF27F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Art. 1º - Ficam transferidos os seguintes saldos orçamentários das categorias de programação abaixo especificadas:R$ 305.629,07 (trezentos e cinco mil seiscentos e vinte e nove reais e sete centavos)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90"/>
        <w:gridCol w:w="1435"/>
        <w:gridCol w:w="672"/>
        <w:gridCol w:w="686"/>
      </w:tblGrid>
      <w:tr w:rsidR="00AF27FA" w:rsidRPr="00AF27FA" w:rsidTr="0017213D">
        <w:trPr>
          <w:trHeight w:val="277"/>
        </w:trPr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47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17213D">
        <w:trPr>
          <w:trHeight w:val="199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2.900,00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800,00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1.331,00</w:t>
            </w:r>
          </w:p>
        </w:tc>
      </w:tr>
      <w:tr w:rsidR="00AF27FA" w:rsidRPr="00AF27FA" w:rsidTr="0017213D">
        <w:trPr>
          <w:trHeight w:val="198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880,00</w:t>
            </w:r>
          </w:p>
        </w:tc>
      </w:tr>
      <w:tr w:rsidR="00AF27FA" w:rsidRPr="00AF27FA" w:rsidTr="0017213D">
        <w:trPr>
          <w:trHeight w:val="54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199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319011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2.700,00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1.600,00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630,00</w:t>
            </w:r>
          </w:p>
        </w:tc>
      </w:tr>
      <w:tr w:rsidR="00AF27FA" w:rsidRPr="00AF27FA" w:rsidTr="0017213D">
        <w:trPr>
          <w:trHeight w:val="52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2.930,00</w:t>
            </w:r>
          </w:p>
        </w:tc>
      </w:tr>
      <w:tr w:rsidR="00AF27FA" w:rsidRPr="00AF27FA" w:rsidTr="0017213D">
        <w:trPr>
          <w:trHeight w:val="5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1.180,00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02.04.03.04.128.0001.2.008 - GESTAO RECURSOS HUMANOS MUNICIPAL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3.700,00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750,00</w:t>
            </w:r>
          </w:p>
        </w:tc>
      </w:tr>
      <w:tr w:rsidR="00AF27FA" w:rsidRPr="00AF27FA" w:rsidTr="0017213D">
        <w:trPr>
          <w:trHeight w:val="52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5.100,00</w:t>
            </w:r>
          </w:p>
        </w:tc>
      </w:tr>
      <w:tr w:rsidR="00AF27FA" w:rsidRPr="00AF27FA" w:rsidTr="0017213D">
        <w:trPr>
          <w:trHeight w:val="52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198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1.500,00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2.540,00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2.500,00</w:t>
            </w:r>
          </w:p>
        </w:tc>
      </w:tr>
      <w:tr w:rsidR="00AF27FA" w:rsidRPr="00AF27FA" w:rsidTr="0017213D">
        <w:trPr>
          <w:trHeight w:val="52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7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01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47.800,00</w:t>
            </w:r>
          </w:p>
        </w:tc>
      </w:tr>
      <w:tr w:rsidR="00AF27FA" w:rsidRPr="00AF27FA" w:rsidTr="0017213D">
        <w:trPr>
          <w:trHeight w:val="5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32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31.500,00</w:t>
            </w:r>
          </w:p>
        </w:tc>
      </w:tr>
      <w:tr w:rsidR="00AF27FA" w:rsidRPr="00AF27FA" w:rsidTr="0017213D">
        <w:trPr>
          <w:trHeight w:val="20"/>
        </w:trPr>
        <w:tc>
          <w:tcPr>
            <w:tcW w:w="35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gridBefore w:val="2"/>
          <w:wBefore w:w="1901" w:type="pct"/>
          <w:trHeight w:val="236"/>
        </w:trPr>
        <w:tc>
          <w:tcPr>
            <w:tcW w:w="1823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</w:r>
          </w:p>
        </w:tc>
        <w:tc>
          <w:tcPr>
            <w:tcW w:w="1275" w:type="pct"/>
            <w:gridSpan w:val="2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445"/>
        <w:gridCol w:w="672"/>
        <w:gridCol w:w="686"/>
      </w:tblGrid>
      <w:tr w:rsidR="00AF27FA" w:rsidRPr="00AF27FA" w:rsidTr="0017213D">
        <w:trPr>
          <w:trHeight w:val="277"/>
        </w:trPr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172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17213D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22.857,54</w:t>
            </w:r>
          </w:p>
        </w:tc>
      </w:tr>
      <w:tr w:rsidR="00AF27FA" w:rsidRPr="00AF27FA" w:rsidTr="0017213D">
        <w:trPr>
          <w:trHeight w:val="199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640,78</w:t>
            </w:r>
          </w:p>
        </w:tc>
      </w:tr>
      <w:tr w:rsidR="00AF27FA" w:rsidRPr="00AF27FA" w:rsidTr="0017213D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02.06.06.12.361.0002.2.016 - MANUTENCAO TRANSPORTE ESCOLAR MUNICIPAL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2.500,00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1.230,00</w:t>
            </w:r>
          </w:p>
        </w:tc>
      </w:tr>
      <w:tr w:rsidR="00AF27FA" w:rsidRPr="00AF27FA" w:rsidTr="0017213D">
        <w:trPr>
          <w:trHeight w:val="54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1.600,00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4.100,00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199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9.400,00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31901303 - Contribuicoes Patronal INSS (exceto FUNDEB)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461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3.000,00</w:t>
            </w:r>
          </w:p>
        </w:tc>
      </w:tr>
      <w:tr w:rsidR="00AF27FA" w:rsidRPr="00AF27FA" w:rsidTr="0017213D">
        <w:trPr>
          <w:trHeight w:val="199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810,00</w:t>
            </w:r>
          </w:p>
        </w:tc>
      </w:tr>
      <w:tr w:rsidR="00AF27FA" w:rsidRPr="00AF27FA" w:rsidTr="0017213D">
        <w:trPr>
          <w:trHeight w:val="54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00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400,00</w:t>
            </w:r>
          </w:p>
        </w:tc>
      </w:tr>
      <w:tr w:rsidR="00AF27FA" w:rsidRPr="00AF27FA" w:rsidTr="0017213D">
        <w:trPr>
          <w:trHeight w:val="52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360,00</w:t>
            </w:r>
          </w:p>
        </w:tc>
      </w:tr>
      <w:tr w:rsidR="00AF27FA" w:rsidRPr="00AF27FA" w:rsidTr="0017213D">
        <w:trPr>
          <w:trHeight w:val="198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1.021,00</w:t>
            </w:r>
          </w:p>
        </w:tc>
      </w:tr>
      <w:tr w:rsidR="00AF27FA" w:rsidRPr="00AF27FA" w:rsidTr="0017213D">
        <w:trPr>
          <w:trHeight w:val="54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4.000,00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339047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Tributarias e Contributivas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3.300,00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415,00</w:t>
            </w:r>
          </w:p>
        </w:tc>
      </w:tr>
      <w:tr w:rsidR="00AF27FA" w:rsidRPr="00AF27FA" w:rsidTr="0017213D">
        <w:trPr>
          <w:trHeight w:val="200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315,00</w:t>
            </w:r>
          </w:p>
        </w:tc>
      </w:tr>
      <w:tr w:rsidR="00AF27FA" w:rsidRPr="00AF27FA" w:rsidTr="0017213D">
        <w:trPr>
          <w:trHeight w:val="52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2.001,00</w:t>
            </w:r>
          </w:p>
        </w:tc>
      </w:tr>
      <w:tr w:rsidR="00AF27FA" w:rsidRPr="00AF27FA" w:rsidTr="0017213D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4.900,00</w:t>
            </w:r>
          </w:p>
        </w:tc>
      </w:tr>
      <w:tr w:rsidR="00AF27FA" w:rsidRPr="00AF27FA" w:rsidTr="0017213D">
        <w:trPr>
          <w:trHeight w:val="199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271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2.600,00</w:t>
            </w:r>
          </w:p>
        </w:tc>
      </w:tr>
      <w:tr w:rsidR="00AF27FA" w:rsidRPr="00AF27FA" w:rsidTr="0017213D">
        <w:trPr>
          <w:trHeight w:val="54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1.700,00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5.300,00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339039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00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12.300,00</w:t>
            </w:r>
          </w:p>
        </w:tc>
      </w:tr>
      <w:tr w:rsidR="00AF27FA" w:rsidRPr="00AF27FA" w:rsidTr="0017213D">
        <w:trPr>
          <w:trHeight w:val="52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339046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Auxilio Alimentacao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110,00</w:t>
            </w:r>
          </w:p>
        </w:tc>
      </w:tr>
      <w:tr w:rsidR="00AF27FA" w:rsidRPr="00AF27FA" w:rsidTr="0017213D">
        <w:trPr>
          <w:trHeight w:val="198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4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20.000,00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5.300,00</w:t>
            </w:r>
          </w:p>
        </w:tc>
      </w:tr>
      <w:tr w:rsidR="00AF27FA" w:rsidRPr="00AF27FA" w:rsidTr="0017213D">
        <w:trPr>
          <w:trHeight w:val="52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198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321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199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477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00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470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</w:tr>
      <w:tr w:rsidR="00AF27FA" w:rsidRPr="00AF27FA" w:rsidTr="0017213D">
        <w:trPr>
          <w:trHeight w:val="52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198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363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1.260,00</w:t>
            </w:r>
          </w:p>
        </w:tc>
      </w:tr>
      <w:tr w:rsidR="00AF27FA" w:rsidRPr="00AF27FA" w:rsidTr="0017213D">
        <w:trPr>
          <w:trHeight w:val="54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364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1.400,00</w:t>
            </w:r>
          </w:p>
        </w:tc>
      </w:tr>
      <w:tr w:rsidR="00AF27FA" w:rsidRPr="00AF27FA" w:rsidTr="0017213D">
        <w:trPr>
          <w:trHeight w:val="200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AF27FA" w:rsidRPr="00AF27FA" w:rsidTr="0017213D">
        <w:trPr>
          <w:trHeight w:val="52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366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1.100,00</w:t>
            </w:r>
          </w:p>
        </w:tc>
      </w:tr>
      <w:tr w:rsidR="00AF27FA" w:rsidRPr="00AF27FA" w:rsidTr="0017213D">
        <w:trPr>
          <w:trHeight w:val="201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52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57"/>
        </w:trPr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368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18.000,00</w:t>
            </w:r>
          </w:p>
        </w:tc>
      </w:tr>
      <w:tr w:rsidR="00AF27FA" w:rsidRPr="00AF27FA" w:rsidTr="0017213D">
        <w:trPr>
          <w:trHeight w:val="198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22.500,00</w:t>
            </w:r>
          </w:p>
        </w:tc>
      </w:tr>
      <w:tr w:rsidR="00AF27FA" w:rsidRPr="00AF27FA" w:rsidTr="0017213D">
        <w:trPr>
          <w:trHeight w:val="54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32"/>
        </w:trPr>
        <w:tc>
          <w:tcPr>
            <w:tcW w:w="394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17213D">
        <w:trPr>
          <w:trHeight w:val="20"/>
        </w:trPr>
        <w:tc>
          <w:tcPr>
            <w:tcW w:w="4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0" w:type="auto"/>
        <w:tblInd w:w="3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22"/>
      </w:tblGrid>
      <w:tr w:rsidR="00AF27FA" w:rsidRPr="00AF27FA" w:rsidTr="00AF27FA">
        <w:trPr>
          <w:trHeight w:val="236"/>
        </w:trPr>
        <w:tc>
          <w:tcPr>
            <w:tcW w:w="4120" w:type="dxa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0" w:type="dxa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26"/>
        <w:gridCol w:w="672"/>
        <w:gridCol w:w="686"/>
      </w:tblGrid>
      <w:tr w:rsidR="00AF27FA" w:rsidRPr="00AF27FA" w:rsidTr="00475752">
        <w:trPr>
          <w:trHeight w:val="27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47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475752">
        <w:trPr>
          <w:trHeight w:val="198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5.200,00</w:t>
            </w:r>
          </w:p>
        </w:tc>
      </w:tr>
      <w:tr w:rsidR="00AF27FA" w:rsidRPr="00AF27FA" w:rsidTr="00475752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20.515,00</w:t>
            </w:r>
          </w:p>
        </w:tc>
      </w:tr>
      <w:tr w:rsidR="00AF27FA" w:rsidRPr="00AF27FA" w:rsidTr="00475752">
        <w:trPr>
          <w:trHeight w:val="199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384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1.500,00</w:t>
            </w:r>
          </w:p>
        </w:tc>
      </w:tr>
      <w:tr w:rsidR="00AF27FA" w:rsidRPr="00AF27FA" w:rsidTr="00475752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198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620,00</w:t>
            </w:r>
          </w:p>
        </w:tc>
      </w:tr>
      <w:tr w:rsidR="00AF27FA" w:rsidRPr="00AF27FA" w:rsidTr="00475752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1.430,00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AF27FA" w:rsidRPr="00AF27FA" w:rsidTr="00475752">
        <w:trPr>
          <w:trHeight w:val="54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198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489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2.100,00</w:t>
            </w:r>
          </w:p>
        </w:tc>
      </w:tr>
      <w:tr w:rsidR="00AF27FA" w:rsidRPr="00AF27FA" w:rsidTr="00475752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240,00</w:t>
            </w:r>
          </w:p>
        </w:tc>
      </w:tr>
      <w:tr w:rsidR="00AF27FA" w:rsidRPr="00AF27FA" w:rsidTr="00475752">
        <w:trPr>
          <w:trHeight w:val="199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390,00</w:t>
            </w:r>
          </w:p>
        </w:tc>
      </w:tr>
      <w:tr w:rsidR="00AF27FA" w:rsidRPr="00AF27FA" w:rsidTr="00475752">
        <w:trPr>
          <w:trHeight w:val="199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Diarias - Pessoal Civil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710,00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439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112,75</w:t>
            </w:r>
          </w:p>
        </w:tc>
      </w:tr>
      <w:tr w:rsidR="00AF27FA" w:rsidRPr="00AF27FA" w:rsidTr="00475752">
        <w:trPr>
          <w:trHeight w:val="52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15"/>
        </w:trPr>
        <w:tc>
          <w:tcPr>
            <w:tcW w:w="393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305.629,07</w:t>
            </w:r>
          </w:p>
        </w:tc>
      </w:tr>
      <w:tr w:rsidR="00AF27FA" w:rsidRPr="00AF27FA" w:rsidTr="00475752">
        <w:trPr>
          <w:trHeight w:val="20"/>
        </w:trPr>
        <w:tc>
          <w:tcPr>
            <w:tcW w:w="3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Art. 2º - Constitui fonte de recursos para fazer face ao crédito de que trata o artigo anterior as seguintes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dotações orçamentárias: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25"/>
        <w:gridCol w:w="672"/>
        <w:gridCol w:w="43"/>
        <w:gridCol w:w="413"/>
        <w:gridCol w:w="221"/>
        <w:gridCol w:w="10"/>
      </w:tblGrid>
      <w:tr w:rsidR="00AF27FA" w:rsidRPr="00AF27FA" w:rsidTr="009E4210">
        <w:trPr>
          <w:trHeight w:val="277"/>
        </w:trPr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47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7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9E4210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02.01.01.27.811.0004.2.050 - APOIO ESPORTE PROFISSIONAL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2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2.900,00</w:t>
            </w:r>
          </w:p>
        </w:tc>
      </w:tr>
      <w:tr w:rsidR="00AF27FA" w:rsidRPr="00AF27FA" w:rsidTr="009E4210">
        <w:trPr>
          <w:trHeight w:val="198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02.01.02.04.122.0001.2.002 - GESTAO ATIVIDADES DO GABINETE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4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800,00</w:t>
            </w:r>
          </w:p>
        </w:tc>
      </w:tr>
      <w:tr w:rsidR="00AF27FA" w:rsidRPr="00AF27FA" w:rsidTr="009E4210">
        <w:trPr>
          <w:trHeight w:val="198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02.01.03.13.392.0003.2.027 - GESTAO DEPARTAMENTO DE CULTURA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4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2.211,00</w:t>
            </w:r>
          </w:p>
        </w:tc>
      </w:tr>
      <w:tr w:rsidR="00AF27FA" w:rsidRPr="00AF27FA" w:rsidTr="009E4210">
        <w:trPr>
          <w:trHeight w:val="199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02.01.04.04.181.0000.0.007 - CONVENIO POLICIA CIVIL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4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3.300,00</w:t>
            </w:r>
          </w:p>
        </w:tc>
      </w:tr>
      <w:tr w:rsidR="00AF27FA" w:rsidRPr="00AF27FA" w:rsidTr="009E4210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02.04.01.04.122.0001.2.009 - MANUTENCAO DPTO. COMPRAS E LICITACOES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2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2.230,00</w:t>
            </w:r>
          </w:p>
        </w:tc>
      </w:tr>
      <w:tr w:rsidR="00AF27FA" w:rsidRPr="00AF27FA" w:rsidTr="009E4210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2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3.700,00</w:t>
            </w:r>
          </w:p>
        </w:tc>
      </w:tr>
      <w:tr w:rsidR="00AF27FA" w:rsidRPr="00AF27FA" w:rsidTr="009E4210">
        <w:trPr>
          <w:trHeight w:val="198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02.04.02.04.122.0001.2.010 - GESTAO ALMOXARIFADO, FROTAS E PATRIMONIO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4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410,00</w:t>
            </w:r>
          </w:p>
        </w:tc>
      </w:tr>
      <w:tr w:rsidR="00AF27FA" w:rsidRPr="00AF27FA" w:rsidTr="009E4210">
        <w:trPr>
          <w:trHeight w:val="199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02.04.03.04.128.0001.2.008 - GESTAO </w:t>
            </w: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RECURSOS HUMANOS MUNICIPAL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4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4.450,00</w:t>
            </w:r>
          </w:p>
        </w:tc>
      </w:tr>
      <w:tr w:rsidR="00AF27FA" w:rsidRPr="00AF27FA" w:rsidTr="009E4210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02.04.04.04.129.0001.2.011 - GESTAO DE TRIBUTOS E ARRECADACAO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2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5.100,00</w:t>
            </w:r>
          </w:p>
        </w:tc>
      </w:tr>
      <w:tr w:rsidR="00AF27FA" w:rsidRPr="00AF27FA" w:rsidTr="009E4210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2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AF27FA" w:rsidRPr="00AF27FA" w:rsidTr="009E4210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02.04.06.04.121.0001.2.012 - GESTAO DE CONTABILIDADE E TESOURARIA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2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1.500,00</w:t>
            </w:r>
          </w:p>
        </w:tc>
      </w:tr>
      <w:tr w:rsidR="00AF27FA" w:rsidRPr="00AF27FA" w:rsidTr="009E4210">
        <w:trPr>
          <w:trHeight w:val="201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2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Diarias - Pessoal Civil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</w:tr>
      <w:tr w:rsidR="00AF27FA" w:rsidRPr="00AF27FA" w:rsidTr="009E4210">
        <w:trPr>
          <w:trHeight w:val="198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02.04.06.04.122.0001.2.006 - GESTAO DEPTO. EXPEDIENTE E SERV. ADMINISTRATIVOS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4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339047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Tributarias e Contributivas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AF27FA" w:rsidRPr="00AF27FA" w:rsidTr="009E4210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2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57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AF27FA" w:rsidRPr="00AF27FA" w:rsidTr="009E4210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02.05.01.23.122.0009.2.048 - GESTAO ATIVIDADES SICOTEL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52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trHeight w:val="232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3.040,00</w:t>
            </w:r>
          </w:p>
        </w:tc>
      </w:tr>
      <w:tr w:rsidR="00AF27FA" w:rsidRPr="00AF27FA" w:rsidTr="009E4210">
        <w:trPr>
          <w:trHeight w:val="20"/>
        </w:trPr>
        <w:tc>
          <w:tcPr>
            <w:tcW w:w="4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9E4210">
        <w:trPr>
          <w:gridBefore w:val="4"/>
          <w:gridAfter w:val="1"/>
          <w:wBefore w:w="4271" w:type="pct"/>
          <w:wAfter w:w="11" w:type="pct"/>
          <w:trHeight w:val="236"/>
        </w:trPr>
        <w:tc>
          <w:tcPr>
            <w:tcW w:w="467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</w:r>
          </w:p>
        </w:tc>
        <w:tc>
          <w:tcPr>
            <w:tcW w:w="251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625"/>
        <w:gridCol w:w="544"/>
        <w:gridCol w:w="128"/>
        <w:gridCol w:w="393"/>
        <w:gridCol w:w="280"/>
        <w:gridCol w:w="13"/>
      </w:tblGrid>
      <w:tr w:rsidR="00AF27FA" w:rsidRPr="00AF27FA" w:rsidTr="00475752">
        <w:trPr>
          <w:trHeight w:val="277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47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02.06.02.12.361.0002.2.015 - MANUTENCAO ATIVIDADES ENSINO FUNDAMENTAL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79.300,00</w:t>
            </w:r>
          </w:p>
        </w:tc>
      </w:tr>
      <w:tr w:rsidR="00AF27FA" w:rsidRPr="00AF27FA" w:rsidTr="00475752">
        <w:trPr>
          <w:trHeight w:val="199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13.926,33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02.06.03.12.361.0002.2.022 - MANUTENCAO ENSINO FUNDAMENTAL - QESE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8.931,21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478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22,00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02.06.04.12.122.0002.2.013 - MANUTENCAO ATIVIDADES SECRETARIA MUN. EDUCACAO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Diarias - Pessoal Civil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618,78</w:t>
            </w:r>
          </w:p>
        </w:tc>
      </w:tr>
      <w:tr w:rsidR="00AF27FA" w:rsidRPr="00AF27FA" w:rsidTr="00475752">
        <w:trPr>
          <w:trHeight w:val="199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02.06.06.12.361.0002.2.016 - MANUTENCAO TRANSPORTE ESCOLAR MUNICIPAL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9.430,00</w:t>
            </w:r>
          </w:p>
        </w:tc>
      </w:tr>
      <w:tr w:rsidR="00AF27FA" w:rsidRPr="00AF27FA" w:rsidTr="00475752">
        <w:trPr>
          <w:trHeight w:val="199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8.510,00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02.07.01.20.602.0008.2.074 - MANUTENCAO DO ABATEDOURO MUNICIPAL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4.700,00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02.07.03.20.122.0008.2.032 - GESTAO SECRETARIA MUNICIPAL AGRICULT. E MEIO AMB.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5.781,00</w:t>
            </w:r>
          </w:p>
        </w:tc>
      </w:tr>
      <w:tr w:rsidR="00AF27FA" w:rsidRPr="00AF27FA" w:rsidTr="00475752">
        <w:trPr>
          <w:trHeight w:val="200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02.08.01.10.301.0007.2.034 - MANUTENCAO REMUNERACAO PESSOAL - PACS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3.300,00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730,00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02.08.02.10.301.0007.2.039 - GESTAO ATIVIDADES VIGILANCIA EPIDEMIOLOGICA - RV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Diarias - Pessoal Civil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524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2.001,00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02.08.03.10.301.0007.2.037 - GESTAO PROGRAMA SAUDE BUCA - CEO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7.520,00</w:t>
            </w:r>
          </w:p>
        </w:tc>
      </w:tr>
      <w:tr w:rsidR="00AF27FA" w:rsidRPr="00AF27FA" w:rsidTr="00475752">
        <w:trPr>
          <w:trHeight w:val="199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02.08.04.10.301.0007.2.035 - GESTAO BLOCO ATENCAO BASICA - BLATB/ PAB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1.700,00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502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3.200,00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339047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Tributarias e Contributivas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525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02.08.04.10.301.0007.2.038 - GESTAO </w:t>
            </w: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HOSPITALAR/AMBULATORIAL - SIA/SIH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449052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Equipamentos e Material Permanente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286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475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12.410,00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25.300,00</w:t>
            </w:r>
          </w:p>
        </w:tc>
      </w:tr>
      <w:tr w:rsidR="00AF27FA" w:rsidRPr="00AF27FA" w:rsidTr="00475752">
        <w:trPr>
          <w:trHeight w:val="199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02.08.08.10.301.0007.2.036 - MANUTENCAO PROGRAMA SAUDE EM CASA - PSC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498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329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02.10.01.15.452.0006.2.052 - MANUTENCAO SECRETARIA DE OBRAS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344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02.10.02.15.452.0006.2.055 - MANUTENCAO VELORIO E CEMITERIO MUNICIPAL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456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4.760,00</w:t>
            </w:r>
          </w:p>
        </w:tc>
      </w:tr>
      <w:tr w:rsidR="00AF27FA" w:rsidRPr="00AF27FA" w:rsidTr="00475752">
        <w:trPr>
          <w:trHeight w:val="201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183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369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83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20.000,00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78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32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1.500,00</w:t>
            </w:r>
          </w:p>
        </w:tc>
      </w:tr>
      <w:tr w:rsidR="00AF27FA" w:rsidRPr="00AF27FA" w:rsidTr="00475752">
        <w:trPr>
          <w:trHeight w:val="20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F27FA" w:rsidRPr="00AF27FA" w:rsidRDefault="00AF27FA" w:rsidP="00AF27F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gridBefore w:val="3"/>
          <w:gridAfter w:val="1"/>
          <w:wBefore w:w="4271" w:type="pct"/>
          <w:wAfter w:w="11" w:type="pct"/>
          <w:trHeight w:val="236"/>
        </w:trPr>
        <w:tc>
          <w:tcPr>
            <w:tcW w:w="467" w:type="pct"/>
            <w:gridSpan w:val="2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br w:type="page"/>
            </w:r>
          </w:p>
        </w:tc>
        <w:tc>
          <w:tcPr>
            <w:tcW w:w="251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446"/>
        <w:gridCol w:w="672"/>
        <w:gridCol w:w="686"/>
      </w:tblGrid>
      <w:tr w:rsidR="00AF27FA" w:rsidRPr="00AF27FA" w:rsidTr="00475752">
        <w:trPr>
          <w:trHeight w:val="277"/>
        </w:trPr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475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VALOR</w:t>
            </w:r>
          </w:p>
        </w:tc>
      </w:tr>
      <w:tr w:rsidR="00AF27FA" w:rsidRPr="00AF27FA" w:rsidTr="00475752">
        <w:trPr>
          <w:trHeight w:val="198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339014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Diarias - Pessoal Civil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372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1.000,00</w:t>
            </w:r>
          </w:p>
        </w:tc>
      </w:tr>
      <w:tr w:rsidR="00AF27FA" w:rsidRPr="00AF27FA" w:rsidTr="00475752">
        <w:trPr>
          <w:trHeight w:val="199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374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18.000,00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319013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Obrigacoes Patronais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12.415,00</w:t>
            </w:r>
          </w:p>
        </w:tc>
      </w:tr>
      <w:tr w:rsidR="00AF27FA" w:rsidRPr="00AF27FA" w:rsidTr="00475752">
        <w:trPr>
          <w:trHeight w:val="198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319016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Outras Despesas Variaveis - Pessoal Civil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1.500,00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385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13.300,00</w:t>
            </w:r>
          </w:p>
        </w:tc>
      </w:tr>
      <w:tr w:rsidR="00AF27FA" w:rsidRPr="00AF27FA" w:rsidTr="00475752">
        <w:trPr>
          <w:trHeight w:val="199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319011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2.050,00</w:t>
            </w:r>
          </w:p>
        </w:tc>
      </w:tr>
      <w:tr w:rsidR="00AF27FA" w:rsidRPr="00AF27FA" w:rsidTr="00475752">
        <w:trPr>
          <w:trHeight w:val="199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2.000,00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02.11.03.08.244.0005.2.061 - MANUTENCAO CENTRO REFERENCIA SOCIAL - CRAS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319004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Contratacao por Tempo Determinado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2.340,00</w:t>
            </w:r>
          </w:p>
        </w:tc>
      </w:tr>
      <w:tr w:rsidR="00AF27FA" w:rsidRPr="00AF27FA" w:rsidTr="00475752">
        <w:trPr>
          <w:trHeight w:val="198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02.11.03.08.244.0005.2.064 - MANUT. E ASSIST. COMPLEMENTAR BOLSA FAMILIA - IGD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4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433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390,00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339030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Material de Consumo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439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710,00</w:t>
            </w:r>
          </w:p>
        </w:tc>
      </w:tr>
      <w:tr w:rsidR="00AF27FA" w:rsidRPr="00AF27FA" w:rsidTr="00475752">
        <w:trPr>
          <w:trHeight w:val="200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02.11.04.08.243.0005.2.062 - APOIO AO CMDC - CONS. MUN. CRIANCA E ADOLESCENTE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52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F27FA" w:rsidRPr="00AF27FA" w:rsidTr="00475752">
        <w:trPr>
          <w:trHeight w:val="257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339039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112,75</w:t>
            </w:r>
          </w:p>
        </w:tc>
      </w:tr>
      <w:tr w:rsidR="00AF27FA" w:rsidRPr="00AF27FA" w:rsidTr="00475752">
        <w:trPr>
          <w:trHeight w:val="192"/>
        </w:trPr>
        <w:tc>
          <w:tcPr>
            <w:tcW w:w="346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761" w:type="pct"/>
            <w:vAlign w:val="bottom"/>
            <w:hideMark/>
          </w:tcPr>
          <w:p w:rsidR="00AF27FA" w:rsidRPr="00AF27FA" w:rsidRDefault="00AF27FA" w:rsidP="00AF27FA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305.629,07</w:t>
            </w:r>
          </w:p>
        </w:tc>
      </w:tr>
      <w:tr w:rsidR="00AF27FA" w:rsidRPr="00AF27FA" w:rsidTr="00475752">
        <w:trPr>
          <w:trHeight w:val="43"/>
        </w:trPr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F27FA" w:rsidRPr="00AF27FA" w:rsidRDefault="00AF27FA" w:rsidP="00AF27FA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F27FA" w:rsidRPr="00AF27FA" w:rsidRDefault="00AF27FA" w:rsidP="00AF27FA">
      <w:pPr>
        <w:spacing w:after="0" w:line="352" w:lineRule="auto"/>
        <w:ind w:left="60" w:right="10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Art. 4º - Este Decreto entra em vigor na data de sua publicação, revogando-se as disposições em contrário.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Jacutinga, 22 de dezembro de 2014.</w:t>
      </w:r>
    </w:p>
    <w:p w:rsidR="00AF27FA" w:rsidRPr="00AF27FA" w:rsidRDefault="00AF27FA" w:rsidP="00AF27FA">
      <w:pPr>
        <w:spacing w:after="0" w:line="237" w:lineRule="auto"/>
        <w:ind w:left="6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2322"/>
      </w:tblGrid>
      <w:tr w:rsidR="00AF27FA" w:rsidRPr="00AF27FA" w:rsidTr="00475752">
        <w:trPr>
          <w:trHeight w:val="236"/>
        </w:trPr>
        <w:tc>
          <w:tcPr>
            <w:tcW w:w="2358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2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F27FA" w:rsidRPr="00AF27FA" w:rsidTr="00475752">
        <w:trPr>
          <w:trHeight w:val="340"/>
        </w:trPr>
        <w:tc>
          <w:tcPr>
            <w:tcW w:w="2358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2" w:type="pct"/>
            <w:vAlign w:val="bottom"/>
            <w:hideMark/>
          </w:tcPr>
          <w:p w:rsidR="00AF27FA" w:rsidRPr="00AF27FA" w:rsidRDefault="00AF27FA" w:rsidP="00AF27FA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F27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F27FA" w:rsidRPr="00AF27FA" w:rsidRDefault="00AF27FA" w:rsidP="00AF27F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F27F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12CC8" w:rsidRDefault="00A12CC8" w:rsidP="008D6F71">
      <w:pPr>
        <w:pStyle w:val="NormalWeb"/>
        <w:pBdr>
          <w:bottom w:val="single" w:sz="12" w:space="1" w:color="auto"/>
        </w:pBdr>
      </w:pPr>
    </w:p>
    <w:p w:rsidR="00A12CC8" w:rsidRDefault="00A12CC8" w:rsidP="008D6F71">
      <w:pPr>
        <w:pStyle w:val="NormalWeb"/>
        <w:pBdr>
          <w:bottom w:val="single" w:sz="12" w:space="1" w:color="auto"/>
        </w:pBd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346"/>
        <w:gridCol w:w="1145"/>
      </w:tblGrid>
      <w:tr w:rsidR="00F90723" w:rsidRPr="00F90723" w:rsidTr="00F90723">
        <w:trPr>
          <w:trHeight w:val="261"/>
        </w:trPr>
        <w:tc>
          <w:tcPr>
            <w:tcW w:w="0" w:type="auto"/>
            <w:vAlign w:val="bottom"/>
            <w:hideMark/>
          </w:tcPr>
          <w:p w:rsidR="00F90723" w:rsidRPr="00F90723" w:rsidRDefault="00A54175" w:rsidP="00F907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4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90723" w:rsidRPr="00F9072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F90723"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*UNIAO LTDA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PREFEITURA MUNICIPAL DE JACUTINGA/MG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Pag.0001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GES2538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23/01/15</w:t>
            </w:r>
          </w:p>
        </w:tc>
      </w:tr>
      <w:tr w:rsidR="00F90723" w:rsidRPr="00F90723" w:rsidTr="00F90723">
        <w:trPr>
          <w:trHeight w:val="241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BALPUB.703-725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left="3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19-6 Balancete Financeiro Resumido - 2014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left="6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14:46:47</w:t>
            </w:r>
          </w:p>
        </w:tc>
      </w:tr>
    </w:tbl>
    <w:p w:rsidR="00F90723" w:rsidRPr="00F90723" w:rsidRDefault="00F90723" w:rsidP="00F90723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F90723" w:rsidRPr="002D6A63" w:rsidRDefault="00F90723" w:rsidP="002D6A63">
      <w:pPr>
        <w:spacing w:after="0" w:line="201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B A L A N C O   F I N A N C E I R O   D E   O U T U B R O / 1 4</w:t>
      </w:r>
      <w:r w:rsidR="002D6A63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F90723" w:rsidRPr="00F90723" w:rsidRDefault="00F90723" w:rsidP="002D6A63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="002D6A63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F9072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T I T U L O S</w:t>
      </w:r>
      <w:r w:rsidRPr="00F90723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 </w:t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</w:t>
      </w:r>
      <w:r w:rsidRPr="00F90723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V A L O R   |   V A L O R</w:t>
      </w:r>
      <w:r w:rsidR="002D6A63">
        <w:rPr>
          <w:rFonts w:ascii="Times New Roman" w:eastAsia="Times New Roman" w:hAnsi="Times New Roman" w:cs="Times New Roman"/>
          <w:color w:val="000000"/>
          <w:sz w:val="14"/>
          <w:szCs w:val="14"/>
        </w:rPr>
        <w:br/>
      </w:r>
      <w:r w:rsidRPr="00F90723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2566"/>
        <w:gridCol w:w="133"/>
        <w:gridCol w:w="741"/>
        <w:gridCol w:w="134"/>
        <w:gridCol w:w="791"/>
      </w:tblGrid>
      <w:tr w:rsidR="00F90723" w:rsidRPr="00F90723" w:rsidTr="00F90723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ORCAMENTARIA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CORRENTES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TRIBUTARIA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451.732,18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CONTRIBUICOES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125.072,42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PATRIMONIAL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17.283,50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 DE SERVICOS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245.286,77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TRANSFERENCIAS CORRENTES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2.437.354,18 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OUTRAS RECEITAS CORRENTES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233.229,45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DAS RECEITAS CORRENTES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3.509.958,50 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RECEITAS DE CAPITAL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RECEITA ORCAMENTARIA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3.509.958,50 |</w:t>
            </w:r>
          </w:p>
        </w:tc>
      </w:tr>
    </w:tbl>
    <w:p w:rsidR="00F90723" w:rsidRPr="00F90723" w:rsidRDefault="00F90723" w:rsidP="00F90723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587"/>
        <w:gridCol w:w="133"/>
        <w:gridCol w:w="864"/>
        <w:gridCol w:w="780"/>
      </w:tblGrid>
      <w:tr w:rsidR="00F90723" w:rsidRPr="00F90723" w:rsidTr="00F90723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RECEITA EXTRA-ORCAMENTARIA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6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1.728.940,44 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41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DA RECEITA EXTRA-ORCAMENTARIA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1.728.940,44 |</w:t>
            </w:r>
          </w:p>
        </w:tc>
      </w:tr>
    </w:tbl>
    <w:p w:rsidR="00F90723" w:rsidRPr="00F90723" w:rsidRDefault="00F90723" w:rsidP="00F90723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p w:rsidR="00F90723" w:rsidRPr="00F90723" w:rsidRDefault="00F90723" w:rsidP="00F90723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RECEITAS</w:t>
      </w:r>
      <w:r w:rsidRPr="00F90723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</w:t>
      </w:r>
      <w:r w:rsidR="002D6A63"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   5.238.898,94 |</w:t>
      </w:r>
    </w:p>
    <w:p w:rsidR="00F90723" w:rsidRPr="00F90723" w:rsidRDefault="00F90723" w:rsidP="00F90723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F90723" w:rsidRPr="00F90723" w:rsidRDefault="00F90723" w:rsidP="00F90723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 SALDO ANTERIOR - CAIXA E BANCOS</w:t>
      </w:r>
      <w:r w:rsidR="002D6A63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90723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 </w:t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   2.442.485,84 |</w:t>
      </w:r>
    </w:p>
    <w:p w:rsidR="00F90723" w:rsidRPr="00F90723" w:rsidRDefault="00F90723" w:rsidP="00F90723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F90723" w:rsidRPr="00F90723" w:rsidRDefault="00F90723" w:rsidP="00F90723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F90723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="002D6A63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             </w:t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   7.681.384,78 |</w:t>
      </w:r>
    </w:p>
    <w:p w:rsidR="00F90723" w:rsidRPr="00F90723" w:rsidRDefault="00F90723" w:rsidP="00F90723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526"/>
        <w:gridCol w:w="133"/>
        <w:gridCol w:w="748"/>
        <w:gridCol w:w="135"/>
        <w:gridCol w:w="799"/>
      </w:tblGrid>
      <w:tr w:rsidR="00F90723" w:rsidRPr="00F90723" w:rsidTr="00F90723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ORCAMENTARIA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ADMINISTRACAO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306.440,57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ASSISTENCIA SOCIAL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102.305,30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SAUDE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1.447.619,66 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TRABALHO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EDUCACAO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1.271.508,03 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CULTURA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26.282,37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URBANISMO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266.043,25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SANEAMENTO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116.980,18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AGRICULTURA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103.216,74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COMERCIO E SERVICOS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32.708,19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TRANSPORTE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261.766,56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DESPORTO E LAZER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75.217,88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ENCARGOS ESPECIAIS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48.623,90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ORCAMENTARIA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4.078.712,63 |</w:t>
            </w:r>
          </w:p>
        </w:tc>
      </w:tr>
    </w:tbl>
    <w:p w:rsidR="00F90723" w:rsidRPr="00F90723" w:rsidRDefault="00F90723" w:rsidP="00F90723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-----------------------------------------------------------------------------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2559"/>
        <w:gridCol w:w="133"/>
        <w:gridCol w:w="735"/>
        <w:gridCol w:w="133"/>
        <w:gridCol w:w="784"/>
      </w:tblGrid>
      <w:tr w:rsidR="00F90723" w:rsidRPr="00F90723" w:rsidTr="00F90723">
        <w:trPr>
          <w:trHeight w:val="197"/>
        </w:trPr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DESPESA EXTRA-ORCAMENTARIA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197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197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RESTOS A PAGAR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2.837,90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DEPOSITOS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1.746.266,77 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19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REPASSES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186.745,24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19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1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</w:tr>
      <w:tr w:rsidR="00F90723" w:rsidRPr="00F90723" w:rsidTr="00F90723">
        <w:trPr>
          <w:trHeight w:val="241"/>
        </w:trPr>
        <w:tc>
          <w:tcPr>
            <w:tcW w:w="0" w:type="auto"/>
            <w:gridSpan w:val="2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4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 TOTAL DA DESPESA EXTRA-ORCAMENTARIA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right="10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right="84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|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41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1.935.849,91 |</w:t>
            </w:r>
          </w:p>
        </w:tc>
      </w:tr>
    </w:tbl>
    <w:p w:rsidR="00F90723" w:rsidRPr="00F90723" w:rsidRDefault="00F90723" w:rsidP="00F90723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 TOTAL DAS DESPESAS</w:t>
      </w:r>
      <w:r w:rsidRPr="00F90723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</w:t>
      </w:r>
      <w:r w:rsidR="002D6A63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   6.014.562,54 |</w:t>
      </w:r>
    </w:p>
    <w:p w:rsidR="00F90723" w:rsidRPr="00F90723" w:rsidRDefault="00F90723" w:rsidP="00F90723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1D0BAD" w:rsidRDefault="00F90723" w:rsidP="001D0BAD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 SALDO P/MES SEGUINTE - CAIXA E BANCOS   |</w:t>
      </w:r>
      <w:r w:rsidR="002D6A63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F90723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   1.666.822,24 |</w:t>
      </w:r>
    </w:p>
    <w:p w:rsidR="00F90723" w:rsidRPr="00F90723" w:rsidRDefault="00F90723" w:rsidP="001D0BAD">
      <w:pPr>
        <w:spacing w:before="100" w:beforeAutospacing="1" w:after="0" w:line="199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p w:rsidR="00F90723" w:rsidRPr="00F90723" w:rsidRDefault="00F90723" w:rsidP="00F90723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 T O T A L   G E R A L</w:t>
      </w:r>
      <w:r w:rsidRPr="00F90723">
        <w:rPr>
          <w:rFonts w:ascii="Times New Roman" w:eastAsia="Times New Roman" w:hAnsi="Times New Roman" w:cs="Times New Roman"/>
          <w:sz w:val="14"/>
          <w:szCs w:val="14"/>
        </w:rPr>
        <w:t>                                            </w:t>
      </w:r>
      <w:r w:rsidR="002D6A63"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|   7.681.384,78 |</w:t>
      </w:r>
    </w:p>
    <w:p w:rsidR="00F90723" w:rsidRPr="00F90723" w:rsidRDefault="00F90723" w:rsidP="00F90723">
      <w:pPr>
        <w:spacing w:before="100" w:beforeAutospacing="1" w:after="0" w:line="201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90723">
        <w:rPr>
          <w:rFonts w:ascii="Times New Roman" w:eastAsia="Times New Roman" w:hAnsi="Times New Roman" w:cs="Times New Roman"/>
          <w:color w:val="000000"/>
          <w:sz w:val="14"/>
          <w:szCs w:val="14"/>
        </w:rPr>
        <w:t>=======================================================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84"/>
      </w:tblGrid>
      <w:tr w:rsidR="00F90723" w:rsidRPr="00F90723" w:rsidTr="00F90723">
        <w:trPr>
          <w:trHeight w:val="261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NOE FRANCISCO RODRIGUES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FRANCISCO APARECIDO DOMINGUES</w:t>
            </w:r>
          </w:p>
        </w:tc>
      </w:tr>
      <w:tr w:rsidR="00F90723" w:rsidRPr="00F90723" w:rsidTr="00F90723">
        <w:trPr>
          <w:trHeight w:val="241"/>
        </w:trPr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lef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PREFEITO MUNICIPAL</w:t>
            </w:r>
          </w:p>
        </w:tc>
        <w:tc>
          <w:tcPr>
            <w:tcW w:w="0" w:type="auto"/>
            <w:vAlign w:val="bottom"/>
            <w:hideMark/>
          </w:tcPr>
          <w:p w:rsidR="00F90723" w:rsidRPr="00F90723" w:rsidRDefault="00F90723" w:rsidP="00F90723">
            <w:pPr>
              <w:spacing w:after="0" w:line="241" w:lineRule="atLeast"/>
              <w:ind w:left="16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072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T.C. CRC/MG 070435/O-4</w:t>
            </w:r>
          </w:p>
        </w:tc>
      </w:tr>
    </w:tbl>
    <w:p w:rsidR="00A12CC8" w:rsidRDefault="00A12CC8" w:rsidP="002D6A63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12CC8" w:rsidRPr="00A12CC8" w:rsidRDefault="00A12CC8" w:rsidP="00A12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12CC8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A12CC8" w:rsidRPr="00A12CC8" w:rsidRDefault="00A12CC8" w:rsidP="00A12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12CC8">
        <w:rPr>
          <w:rFonts w:ascii="Times New Roman" w:eastAsia="Times New Roman" w:hAnsi="Times New Roman" w:cs="Times New Roman"/>
          <w:sz w:val="14"/>
          <w:szCs w:val="14"/>
        </w:rPr>
        <w:t>PREFEITURA MUNICIPAL DE JACUTINGA – MG Processo nº 315/2014 – Pregão Presencial nº 81/2014 – Diante do exposto, autorizo pretendida para se acrescer ao contrato o fornecimento do item: 36243 – CAMAROTE EM MODULO EVENTO (16 EVENTO)  - Primeiro Termo Aditivo. Contratada: Nelson Uliani Jr ME. - Valor do Aditamento de R$ 20.743,52 (Vinte Mil Setecentos e Quarenta e Três Reais e Cinquenta e Dois Centavos). Valor Contratual: R$ 889.454,86 (Oitocentos e Oitenta e nove mil e quatrocentos e cinquenta e quatro reais e oitenta e seis centavos). Data: 09.02.2015 – NOÉ FRANCISCO RODRIGUES – Prefeito Municipal.</w:t>
      </w:r>
    </w:p>
    <w:p w:rsidR="00FD579D" w:rsidRPr="00B558EC" w:rsidRDefault="00F90723" w:rsidP="002D6A63">
      <w:pPr>
        <w:spacing w:before="100" w:beforeAutospacing="1" w:after="100" w:afterAutospacing="1" w:line="240" w:lineRule="auto"/>
        <w:jc w:val="both"/>
      </w:pPr>
      <w:r w:rsidRPr="00F90723">
        <w:rPr>
          <w:rFonts w:ascii="Times New Roman" w:eastAsia="Times New Roman" w:hAnsi="Times New Roman" w:cs="Times New Roman"/>
          <w:sz w:val="14"/>
          <w:szCs w:val="14"/>
        </w:rPr>
        <w:t> </w:t>
      </w:r>
      <w:r w:rsidR="00BF1C0D">
        <w:pict>
          <v:rect id="_x0000_i1027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BF1C0D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63" w:rsidRPr="00B558EC" w:rsidRDefault="002D6A63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D6A63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0D" w:rsidRDefault="00BF1C0D" w:rsidP="008C3616">
      <w:pPr>
        <w:spacing w:after="0" w:line="240" w:lineRule="auto"/>
      </w:pPr>
      <w:r>
        <w:separator/>
      </w:r>
    </w:p>
  </w:endnote>
  <w:endnote w:type="continuationSeparator" w:id="0">
    <w:p w:rsidR="00BF1C0D" w:rsidRDefault="00BF1C0D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178C8">
              <w:rPr>
                <w:b/>
                <w:noProof/>
              </w:rPr>
              <w:t>1</w:t>
            </w:r>
            <w:r w:rsidR="00D042A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042A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42A2">
              <w:rPr>
                <w:b/>
                <w:sz w:val="24"/>
                <w:szCs w:val="24"/>
              </w:rPr>
              <w:fldChar w:fldCharType="separate"/>
            </w:r>
            <w:r w:rsidR="008178C8">
              <w:rPr>
                <w:b/>
                <w:noProof/>
              </w:rPr>
              <w:t>9</w:t>
            </w:r>
            <w:r w:rsidR="00D042A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0D" w:rsidRDefault="00BF1C0D" w:rsidP="008C3616">
      <w:pPr>
        <w:spacing w:after="0" w:line="240" w:lineRule="auto"/>
      </w:pPr>
      <w:r>
        <w:separator/>
      </w:r>
    </w:p>
  </w:footnote>
  <w:footnote w:type="continuationSeparator" w:id="0">
    <w:p w:rsidR="00BF1C0D" w:rsidRDefault="00BF1C0D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5496C48F" wp14:editId="36FF727F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 xml:space="preserve">Edição nº </w:t>
    </w:r>
    <w:r w:rsidR="00685CF8">
      <w:rPr>
        <w:rFonts w:ascii="Arial Narrow" w:hAnsi="Arial Narrow"/>
        <w:sz w:val="16"/>
        <w:szCs w:val="16"/>
      </w:rPr>
      <w:t>1</w:t>
    </w:r>
    <w:r w:rsidR="00616DB0">
      <w:rPr>
        <w:rFonts w:ascii="Arial Narrow" w:hAnsi="Arial Narrow"/>
        <w:sz w:val="16"/>
        <w:szCs w:val="16"/>
      </w:rPr>
      <w:t>3</w:t>
    </w:r>
    <w:r w:rsidR="007959CE">
      <w:rPr>
        <w:rFonts w:ascii="Arial Narrow" w:hAnsi="Arial Narrow"/>
        <w:sz w:val="16"/>
        <w:szCs w:val="16"/>
      </w:rPr>
      <w:t>1</w:t>
    </w:r>
    <w:r w:rsidRPr="0096772D">
      <w:rPr>
        <w:rFonts w:ascii="Arial Narrow" w:hAnsi="Arial Narrow"/>
        <w:sz w:val="16"/>
        <w:szCs w:val="16"/>
      </w:rPr>
      <w:t xml:space="preserve"> | </w:t>
    </w:r>
    <w:r w:rsidR="007959CE">
      <w:rPr>
        <w:rFonts w:ascii="Arial Narrow" w:hAnsi="Arial Narrow"/>
        <w:sz w:val="16"/>
        <w:szCs w:val="16"/>
      </w:rPr>
      <w:t>09</w:t>
    </w:r>
    <w:r w:rsidRPr="0096772D">
      <w:rPr>
        <w:rFonts w:ascii="Arial Narrow" w:hAnsi="Arial Narrow"/>
        <w:sz w:val="16"/>
        <w:szCs w:val="16"/>
      </w:rPr>
      <w:t xml:space="preserve"> de </w:t>
    </w:r>
    <w:r w:rsidR="00C165E0">
      <w:rPr>
        <w:rFonts w:ascii="Arial Narrow" w:hAnsi="Arial Narrow"/>
        <w:sz w:val="16"/>
        <w:szCs w:val="16"/>
      </w:rPr>
      <w:t>Fevereiro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 w:rsidR="00312A2F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44B60"/>
    <w:rsid w:val="00050214"/>
    <w:rsid w:val="0005467A"/>
    <w:rsid w:val="00057BA4"/>
    <w:rsid w:val="00063A20"/>
    <w:rsid w:val="000718CA"/>
    <w:rsid w:val="00071BCF"/>
    <w:rsid w:val="00087411"/>
    <w:rsid w:val="0009710F"/>
    <w:rsid w:val="000B1B75"/>
    <w:rsid w:val="000C1C4B"/>
    <w:rsid w:val="000C24B6"/>
    <w:rsid w:val="000C5AF1"/>
    <w:rsid w:val="000E04E2"/>
    <w:rsid w:val="000E56A6"/>
    <w:rsid w:val="000F37DD"/>
    <w:rsid w:val="000F5A43"/>
    <w:rsid w:val="000F5EFB"/>
    <w:rsid w:val="00101B3B"/>
    <w:rsid w:val="00103B5D"/>
    <w:rsid w:val="001111D7"/>
    <w:rsid w:val="00115ED3"/>
    <w:rsid w:val="00117EE8"/>
    <w:rsid w:val="00124A02"/>
    <w:rsid w:val="001305E0"/>
    <w:rsid w:val="001319F9"/>
    <w:rsid w:val="0013431D"/>
    <w:rsid w:val="00135238"/>
    <w:rsid w:val="00156AAB"/>
    <w:rsid w:val="001623D6"/>
    <w:rsid w:val="001647B6"/>
    <w:rsid w:val="00167A03"/>
    <w:rsid w:val="001711D7"/>
    <w:rsid w:val="0017213D"/>
    <w:rsid w:val="00191AA0"/>
    <w:rsid w:val="00192935"/>
    <w:rsid w:val="001A75F0"/>
    <w:rsid w:val="001D0BAD"/>
    <w:rsid w:val="001D1BD3"/>
    <w:rsid w:val="001D1E91"/>
    <w:rsid w:val="001E3805"/>
    <w:rsid w:val="001E5750"/>
    <w:rsid w:val="001E5FD1"/>
    <w:rsid w:val="001F2186"/>
    <w:rsid w:val="001F44CA"/>
    <w:rsid w:val="00201855"/>
    <w:rsid w:val="00215A2D"/>
    <w:rsid w:val="00215B55"/>
    <w:rsid w:val="00227814"/>
    <w:rsid w:val="00231538"/>
    <w:rsid w:val="00233E67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413B"/>
    <w:rsid w:val="002B2D9F"/>
    <w:rsid w:val="002B3985"/>
    <w:rsid w:val="002B7B4C"/>
    <w:rsid w:val="002C161F"/>
    <w:rsid w:val="002D5E35"/>
    <w:rsid w:val="002D6A63"/>
    <w:rsid w:val="002D7F47"/>
    <w:rsid w:val="002E4C9F"/>
    <w:rsid w:val="002F424B"/>
    <w:rsid w:val="002F4AEC"/>
    <w:rsid w:val="0030116F"/>
    <w:rsid w:val="00301234"/>
    <w:rsid w:val="00303515"/>
    <w:rsid w:val="00305CA3"/>
    <w:rsid w:val="00311EA7"/>
    <w:rsid w:val="00312A2F"/>
    <w:rsid w:val="00312CFE"/>
    <w:rsid w:val="00326BA6"/>
    <w:rsid w:val="00326C58"/>
    <w:rsid w:val="003417E0"/>
    <w:rsid w:val="00343BD6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C7DE4"/>
    <w:rsid w:val="003D11E7"/>
    <w:rsid w:val="003D22C4"/>
    <w:rsid w:val="003E2876"/>
    <w:rsid w:val="003E2C23"/>
    <w:rsid w:val="003E7345"/>
    <w:rsid w:val="003F3A40"/>
    <w:rsid w:val="003F4111"/>
    <w:rsid w:val="0040181A"/>
    <w:rsid w:val="00403247"/>
    <w:rsid w:val="0040397E"/>
    <w:rsid w:val="00406FED"/>
    <w:rsid w:val="004127C9"/>
    <w:rsid w:val="00412FCA"/>
    <w:rsid w:val="004146E7"/>
    <w:rsid w:val="00414A00"/>
    <w:rsid w:val="00421D12"/>
    <w:rsid w:val="00423E6D"/>
    <w:rsid w:val="0042742A"/>
    <w:rsid w:val="0043026F"/>
    <w:rsid w:val="00430CF4"/>
    <w:rsid w:val="00433C21"/>
    <w:rsid w:val="00440D15"/>
    <w:rsid w:val="00454970"/>
    <w:rsid w:val="00455EC0"/>
    <w:rsid w:val="004606B3"/>
    <w:rsid w:val="00462753"/>
    <w:rsid w:val="00464E22"/>
    <w:rsid w:val="00471D80"/>
    <w:rsid w:val="0047511C"/>
    <w:rsid w:val="00475752"/>
    <w:rsid w:val="00476E59"/>
    <w:rsid w:val="00484928"/>
    <w:rsid w:val="00490470"/>
    <w:rsid w:val="00494624"/>
    <w:rsid w:val="00495E2D"/>
    <w:rsid w:val="00496805"/>
    <w:rsid w:val="00497990"/>
    <w:rsid w:val="004A0533"/>
    <w:rsid w:val="004A0C5B"/>
    <w:rsid w:val="004A5CD1"/>
    <w:rsid w:val="004A7985"/>
    <w:rsid w:val="004B4254"/>
    <w:rsid w:val="004B7351"/>
    <w:rsid w:val="004C0FCE"/>
    <w:rsid w:val="004C204A"/>
    <w:rsid w:val="004C268B"/>
    <w:rsid w:val="004D5496"/>
    <w:rsid w:val="004E09AA"/>
    <w:rsid w:val="004E2471"/>
    <w:rsid w:val="004F69DB"/>
    <w:rsid w:val="004F7B7B"/>
    <w:rsid w:val="00502309"/>
    <w:rsid w:val="00505881"/>
    <w:rsid w:val="005120FA"/>
    <w:rsid w:val="00520327"/>
    <w:rsid w:val="005244B0"/>
    <w:rsid w:val="00527D2E"/>
    <w:rsid w:val="00536F0E"/>
    <w:rsid w:val="0054227C"/>
    <w:rsid w:val="00571E60"/>
    <w:rsid w:val="00572DB3"/>
    <w:rsid w:val="005741DF"/>
    <w:rsid w:val="005803E4"/>
    <w:rsid w:val="00581B91"/>
    <w:rsid w:val="0058422F"/>
    <w:rsid w:val="00584697"/>
    <w:rsid w:val="00592030"/>
    <w:rsid w:val="00592B73"/>
    <w:rsid w:val="0059598E"/>
    <w:rsid w:val="00596BDC"/>
    <w:rsid w:val="005A3B3C"/>
    <w:rsid w:val="005A5C91"/>
    <w:rsid w:val="005A6E30"/>
    <w:rsid w:val="005A7A75"/>
    <w:rsid w:val="005B14C3"/>
    <w:rsid w:val="005C2814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16DB0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56D30"/>
    <w:rsid w:val="00672D5D"/>
    <w:rsid w:val="00676D27"/>
    <w:rsid w:val="006819F0"/>
    <w:rsid w:val="00682B24"/>
    <w:rsid w:val="00685CF8"/>
    <w:rsid w:val="006878B1"/>
    <w:rsid w:val="00691EB6"/>
    <w:rsid w:val="006931FB"/>
    <w:rsid w:val="006A639A"/>
    <w:rsid w:val="006B580D"/>
    <w:rsid w:val="006B6866"/>
    <w:rsid w:val="006C2EA4"/>
    <w:rsid w:val="006C6880"/>
    <w:rsid w:val="006C7220"/>
    <w:rsid w:val="006D403B"/>
    <w:rsid w:val="006E3247"/>
    <w:rsid w:val="006F22CB"/>
    <w:rsid w:val="007014DF"/>
    <w:rsid w:val="0070333F"/>
    <w:rsid w:val="00710868"/>
    <w:rsid w:val="0073405E"/>
    <w:rsid w:val="00734942"/>
    <w:rsid w:val="007466EC"/>
    <w:rsid w:val="00747C47"/>
    <w:rsid w:val="00754D9C"/>
    <w:rsid w:val="00757385"/>
    <w:rsid w:val="00762AE3"/>
    <w:rsid w:val="00784298"/>
    <w:rsid w:val="007853D7"/>
    <w:rsid w:val="00785D17"/>
    <w:rsid w:val="007959CE"/>
    <w:rsid w:val="007977F3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7F49D3"/>
    <w:rsid w:val="00804A58"/>
    <w:rsid w:val="0081521F"/>
    <w:rsid w:val="00815FB0"/>
    <w:rsid w:val="00816FC6"/>
    <w:rsid w:val="008178C8"/>
    <w:rsid w:val="008242AC"/>
    <w:rsid w:val="00830BE4"/>
    <w:rsid w:val="008310FD"/>
    <w:rsid w:val="00833282"/>
    <w:rsid w:val="00836279"/>
    <w:rsid w:val="008531C7"/>
    <w:rsid w:val="008564DC"/>
    <w:rsid w:val="008613A1"/>
    <w:rsid w:val="0087600F"/>
    <w:rsid w:val="00891E9B"/>
    <w:rsid w:val="008974AA"/>
    <w:rsid w:val="008A0691"/>
    <w:rsid w:val="008A35D9"/>
    <w:rsid w:val="008B678C"/>
    <w:rsid w:val="008C3616"/>
    <w:rsid w:val="008C50D6"/>
    <w:rsid w:val="008D6F71"/>
    <w:rsid w:val="008D7580"/>
    <w:rsid w:val="008D7EB3"/>
    <w:rsid w:val="008F093E"/>
    <w:rsid w:val="008F0CE2"/>
    <w:rsid w:val="008F1FE5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2AA0"/>
    <w:rsid w:val="0093307A"/>
    <w:rsid w:val="00933442"/>
    <w:rsid w:val="009355C0"/>
    <w:rsid w:val="00935C84"/>
    <w:rsid w:val="0093705B"/>
    <w:rsid w:val="00937548"/>
    <w:rsid w:val="00954463"/>
    <w:rsid w:val="00955992"/>
    <w:rsid w:val="00965EC7"/>
    <w:rsid w:val="0096772D"/>
    <w:rsid w:val="009705F9"/>
    <w:rsid w:val="0098070C"/>
    <w:rsid w:val="0098106D"/>
    <w:rsid w:val="009A0AC1"/>
    <w:rsid w:val="009A3FFA"/>
    <w:rsid w:val="009C5B27"/>
    <w:rsid w:val="009C6DCF"/>
    <w:rsid w:val="009D744B"/>
    <w:rsid w:val="009E2B50"/>
    <w:rsid w:val="009E3484"/>
    <w:rsid w:val="009E4210"/>
    <w:rsid w:val="009F0CDF"/>
    <w:rsid w:val="009F2DBC"/>
    <w:rsid w:val="00A03349"/>
    <w:rsid w:val="00A11047"/>
    <w:rsid w:val="00A12290"/>
    <w:rsid w:val="00A12CC8"/>
    <w:rsid w:val="00A174A8"/>
    <w:rsid w:val="00A37C1F"/>
    <w:rsid w:val="00A43259"/>
    <w:rsid w:val="00A45B50"/>
    <w:rsid w:val="00A45EBA"/>
    <w:rsid w:val="00A5305D"/>
    <w:rsid w:val="00A54175"/>
    <w:rsid w:val="00A622D8"/>
    <w:rsid w:val="00A62F6C"/>
    <w:rsid w:val="00A63A75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08C3"/>
    <w:rsid w:val="00AD0EE4"/>
    <w:rsid w:val="00AD2195"/>
    <w:rsid w:val="00AE33A2"/>
    <w:rsid w:val="00AE7665"/>
    <w:rsid w:val="00AF090D"/>
    <w:rsid w:val="00AF27FA"/>
    <w:rsid w:val="00AF7490"/>
    <w:rsid w:val="00B009DF"/>
    <w:rsid w:val="00B26A0B"/>
    <w:rsid w:val="00B317F5"/>
    <w:rsid w:val="00B328AB"/>
    <w:rsid w:val="00B40602"/>
    <w:rsid w:val="00B406BF"/>
    <w:rsid w:val="00B41AF4"/>
    <w:rsid w:val="00B464A8"/>
    <w:rsid w:val="00B508D7"/>
    <w:rsid w:val="00B52ECF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1C0D"/>
    <w:rsid w:val="00BF713B"/>
    <w:rsid w:val="00C00816"/>
    <w:rsid w:val="00C01627"/>
    <w:rsid w:val="00C02AA1"/>
    <w:rsid w:val="00C04902"/>
    <w:rsid w:val="00C12D1E"/>
    <w:rsid w:val="00C165E0"/>
    <w:rsid w:val="00C16825"/>
    <w:rsid w:val="00C26B9D"/>
    <w:rsid w:val="00C31D08"/>
    <w:rsid w:val="00C32C78"/>
    <w:rsid w:val="00C3417E"/>
    <w:rsid w:val="00C3626D"/>
    <w:rsid w:val="00C3754D"/>
    <w:rsid w:val="00C40BF2"/>
    <w:rsid w:val="00C445CB"/>
    <w:rsid w:val="00C5448F"/>
    <w:rsid w:val="00C572C7"/>
    <w:rsid w:val="00C62098"/>
    <w:rsid w:val="00C6705F"/>
    <w:rsid w:val="00C676D4"/>
    <w:rsid w:val="00C774C9"/>
    <w:rsid w:val="00C870BD"/>
    <w:rsid w:val="00C90D51"/>
    <w:rsid w:val="00C90FC4"/>
    <w:rsid w:val="00CA0BED"/>
    <w:rsid w:val="00CA2699"/>
    <w:rsid w:val="00CA327E"/>
    <w:rsid w:val="00CA4FC9"/>
    <w:rsid w:val="00CA7BD6"/>
    <w:rsid w:val="00CB2308"/>
    <w:rsid w:val="00CB3B84"/>
    <w:rsid w:val="00CB6F2E"/>
    <w:rsid w:val="00CD7E55"/>
    <w:rsid w:val="00CE25CF"/>
    <w:rsid w:val="00CF13DA"/>
    <w:rsid w:val="00CF5FDF"/>
    <w:rsid w:val="00D01424"/>
    <w:rsid w:val="00D01743"/>
    <w:rsid w:val="00D042A2"/>
    <w:rsid w:val="00D11A71"/>
    <w:rsid w:val="00D11C5F"/>
    <w:rsid w:val="00D12CC8"/>
    <w:rsid w:val="00D1422E"/>
    <w:rsid w:val="00D15488"/>
    <w:rsid w:val="00D17CC5"/>
    <w:rsid w:val="00D20B20"/>
    <w:rsid w:val="00D24446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3B1"/>
    <w:rsid w:val="00DB45DD"/>
    <w:rsid w:val="00DB59A5"/>
    <w:rsid w:val="00DC2210"/>
    <w:rsid w:val="00DC4292"/>
    <w:rsid w:val="00DD2363"/>
    <w:rsid w:val="00DE4937"/>
    <w:rsid w:val="00DF1CCD"/>
    <w:rsid w:val="00DF2E43"/>
    <w:rsid w:val="00DF53AB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73C14"/>
    <w:rsid w:val="00E83C9B"/>
    <w:rsid w:val="00E9206C"/>
    <w:rsid w:val="00EA179B"/>
    <w:rsid w:val="00EA3413"/>
    <w:rsid w:val="00EA381F"/>
    <w:rsid w:val="00EB00C2"/>
    <w:rsid w:val="00EB0498"/>
    <w:rsid w:val="00EC1CDE"/>
    <w:rsid w:val="00EC7872"/>
    <w:rsid w:val="00ED4337"/>
    <w:rsid w:val="00EF3831"/>
    <w:rsid w:val="00F03472"/>
    <w:rsid w:val="00F06BB5"/>
    <w:rsid w:val="00F15222"/>
    <w:rsid w:val="00F229F3"/>
    <w:rsid w:val="00F23688"/>
    <w:rsid w:val="00F3195C"/>
    <w:rsid w:val="00F620DB"/>
    <w:rsid w:val="00F81A74"/>
    <w:rsid w:val="00F8246D"/>
    <w:rsid w:val="00F83B46"/>
    <w:rsid w:val="00F86D80"/>
    <w:rsid w:val="00F90723"/>
    <w:rsid w:val="00F90EB1"/>
    <w:rsid w:val="00FA1531"/>
    <w:rsid w:val="00FA7E1F"/>
    <w:rsid w:val="00FB3D37"/>
    <w:rsid w:val="00FC19B8"/>
    <w:rsid w:val="00FD2969"/>
    <w:rsid w:val="00FD452A"/>
    <w:rsid w:val="00FD48F4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m/n/EBWjaXpX/rp0kK5fqGQ8MXI=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6+vfTFgMPdi9JdJv/cmV3Xr1C20=</DigestValue>
    </Reference>
  </SignedInfo>
  <SignatureValue>GiEAVhHVLHzFSEgxTi2O+7hHQvR9gvGprd4EDAE3KD1sx+SHnTrvTBeSLAEOrY7JZDMzjMMPbZHD
YNphXZVwFFXj0IijdrOfWzED7VUd7f5dEdoliy1wURw7jPTZFiOVlc4LfIFTUNcYZe/DV38C+VyV
95HOE83WyReWJq2RLy39JzBXru3k6fgAWIMq61RAPgtf/8hLSTq93YWGaXldYnCq8MzO1wNsNurw
+7GA3ZMVH3peg8wS/OZ4nNpmbfRiCdPu88Z06TLwKm37OQxzbw1B3xQrphI/ApIPhwMFqY3UFFQa
HHDzz/6dEMqLQxHDR1HNdmnudbv+S+twbdrMnw==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m1AktRGJ5QsW2vNEhYifIe6FAbE=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Czj7MiwB9/IgwDyMNo7MHFSG9qE=</DigestValue>
      </Reference>
      <Reference URI="/word/document.xml?ContentType=application/vnd.openxmlformats-officedocument.wordprocessingml.document.main+xml">
        <DigestMethod Algorithm="http://www.w3.org/2000/09/xmldsig#sha1"/>
        <DigestValue>2VGCcYBICVluBRnSkVeFtqJtZT0=</DigestValue>
      </Reference>
      <Reference URI="/word/webSettings.xml?ContentType=application/vnd.openxmlformats-officedocument.wordprocessingml.webSettings+xml">
        <DigestMethod Algorithm="http://www.w3.org/2000/09/xmldsig#sha1"/>
        <DigestValue>M2fJspGD6YR/H67YlB9DTySsn3o=</DigestValue>
      </Reference>
      <Reference URI="/word/footer1.xml?ContentType=application/vnd.openxmlformats-officedocument.wordprocessingml.footer+xml">
        <DigestMethod Algorithm="http://www.w3.org/2000/09/xmldsig#sha1"/>
        <DigestValue>NVFN9xfZMl0BXcpUfbGll/oKJ0o=</DigestValue>
      </Reference>
      <Reference URI="/word/endnotes.xml?ContentType=application/vnd.openxmlformats-officedocument.wordprocessingml.endnotes+xml">
        <DigestMethod Algorithm="http://www.w3.org/2000/09/xmldsig#sha1"/>
        <DigestValue>LOC1IPtd6+C8NVwR+R7y6YUls10=</DigestValue>
      </Reference>
      <Reference URI="/word/header1.xml?ContentType=application/vnd.openxmlformats-officedocument.wordprocessingml.header+xml">
        <DigestMethod Algorithm="http://www.w3.org/2000/09/xmldsig#sha1"/>
        <DigestValue>1leRTolLqHbtrOwnESu0tenSUlI=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2015-02-09T18:30:47Z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2015-02-09T18:30:47Z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2FBC-CD79-43F7-8A75-EE5D2941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4501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2015-02-09T18:30:00Z</dcterms:created>
  <dcterms:modified xsi:type="dcterms:W3CDTF">2015-02-09T18:30:00Z</dcterms:modified>
</cp:coreProperties>
</file>